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B75C6" w14:textId="77777777" w:rsidR="00614639" w:rsidRDefault="00614639" w:rsidP="00091304"/>
    <w:p w14:paraId="523A4B13" w14:textId="77777777" w:rsidR="00614639" w:rsidRDefault="00614639" w:rsidP="00091304"/>
    <w:p w14:paraId="3BCE780D" w14:textId="57852574" w:rsidR="0094028B" w:rsidRDefault="00614639" w:rsidP="00091304">
      <w:r>
        <w:t xml:space="preserve">Governing Council Meeting </w:t>
      </w:r>
    </w:p>
    <w:p w14:paraId="29FAC290" w14:textId="53E49C34" w:rsidR="00614639" w:rsidRDefault="00EB269F" w:rsidP="00091304">
      <w:r>
        <w:t xml:space="preserve">Agenda: </w:t>
      </w:r>
      <w:r w:rsidR="00614639">
        <w:t>July 18, 2018</w:t>
      </w:r>
    </w:p>
    <w:p w14:paraId="04495F0B" w14:textId="488F1575" w:rsidR="00CD5929" w:rsidRDefault="00CD5929" w:rsidP="00091304">
      <w:r>
        <w:t>Location: Roots and Wings Community School</w:t>
      </w:r>
    </w:p>
    <w:p w14:paraId="222A7C08" w14:textId="34370B96" w:rsidR="00C232EC" w:rsidRDefault="00C232EC" w:rsidP="00091304"/>
    <w:p w14:paraId="3EC44A6A" w14:textId="69431514" w:rsidR="00CD5929" w:rsidRDefault="00CD5929" w:rsidP="00091304">
      <w:r>
        <w:t>_______________________________________________________________</w:t>
      </w:r>
    </w:p>
    <w:p w14:paraId="23F28FED" w14:textId="77777777" w:rsidR="00CD5929" w:rsidRDefault="00CD5929" w:rsidP="00091304"/>
    <w:p w14:paraId="78C53BF2" w14:textId="5382E83D" w:rsidR="00CD5929" w:rsidRDefault="00CD5929" w:rsidP="00CD5929">
      <w:pPr>
        <w:numPr>
          <w:ilvl w:val="0"/>
          <w:numId w:val="1"/>
        </w:numPr>
      </w:pPr>
      <w:r>
        <w:t>CALL TO ORDER of the Regular Open Governing Council Meeting</w:t>
      </w:r>
      <w:r w:rsidR="00820163">
        <w:t xml:space="preserve"> 6:06 pm. Roll Call –</w:t>
      </w:r>
      <w:r w:rsidR="009D627A">
        <w:t>Mr. Michael Rael-present,</w:t>
      </w:r>
      <w:r w:rsidR="00820163">
        <w:t xml:space="preserve"> Dr. Stephanie Owens-present, Ms. Erica </w:t>
      </w:r>
      <w:proofErr w:type="spellStart"/>
      <w:r w:rsidR="00820163">
        <w:t>Lannon</w:t>
      </w:r>
      <w:proofErr w:type="spellEnd"/>
      <w:r w:rsidR="00820163">
        <w:t xml:space="preserve"> – present, Ms. Robin Mayo </w:t>
      </w:r>
      <w:r w:rsidR="001038FE">
        <w:t>–</w:t>
      </w:r>
      <w:r w:rsidR="00820163">
        <w:t xml:space="preserve"> </w:t>
      </w:r>
      <w:r w:rsidR="001038FE">
        <w:t>present, Ms. Jenny Lewis - present</w:t>
      </w:r>
    </w:p>
    <w:p w14:paraId="16C5AF13" w14:textId="77777777" w:rsidR="00CD5929" w:rsidRDefault="00CD5929" w:rsidP="00CD5929">
      <w:pPr>
        <w:ind w:left="1080"/>
      </w:pPr>
    </w:p>
    <w:p w14:paraId="3EBEAB90" w14:textId="4EA90FCA" w:rsidR="00CD5929" w:rsidRDefault="00CD5929" w:rsidP="00CD5929">
      <w:pPr>
        <w:numPr>
          <w:ilvl w:val="0"/>
          <w:numId w:val="1"/>
        </w:numPr>
      </w:pPr>
      <w:r>
        <w:t>Approvals</w:t>
      </w:r>
    </w:p>
    <w:p w14:paraId="46CFA52E" w14:textId="77777777" w:rsidR="00CF708E" w:rsidRDefault="00CF708E" w:rsidP="00CF708E"/>
    <w:p w14:paraId="07F7F3F2" w14:textId="1A264F31" w:rsidR="00CD5929" w:rsidRDefault="00CD5929" w:rsidP="00CD5929">
      <w:pPr>
        <w:numPr>
          <w:ilvl w:val="0"/>
          <w:numId w:val="2"/>
        </w:numPr>
      </w:pPr>
      <w:r>
        <w:t>Agenda July 18, 2018</w:t>
      </w:r>
      <w:r w:rsidR="001038FE">
        <w:t xml:space="preserve"> – Mr. Michael Rael entertain a motion to approve agenda. Ms. Erica </w:t>
      </w:r>
      <w:proofErr w:type="spellStart"/>
      <w:r w:rsidR="001038FE">
        <w:t>Lannon</w:t>
      </w:r>
      <w:proofErr w:type="spellEnd"/>
      <w:r w:rsidR="001038FE">
        <w:t xml:space="preserve"> motion, Dr. Stephanie Owens second. Ms. Jenny Lewis and Ms. Robin Mayo abstain. </w:t>
      </w:r>
    </w:p>
    <w:p w14:paraId="06666072" w14:textId="78828E73" w:rsidR="00CD5929" w:rsidRDefault="00CD5929" w:rsidP="00CD5929">
      <w:pPr>
        <w:numPr>
          <w:ilvl w:val="0"/>
          <w:numId w:val="2"/>
        </w:numPr>
      </w:pPr>
      <w:r>
        <w:t>Minutes June 25, 2018</w:t>
      </w:r>
      <w:r w:rsidR="001038FE">
        <w:t xml:space="preserve">-Mr. Michael Rael entertain motion to approve minutes as amended. Ms. Erica </w:t>
      </w:r>
      <w:proofErr w:type="spellStart"/>
      <w:r w:rsidR="001038FE">
        <w:t>Lannon</w:t>
      </w:r>
      <w:proofErr w:type="spellEnd"/>
      <w:r w:rsidR="001038FE">
        <w:t xml:space="preserve"> motion, Dr. Stephanie Owens second. Motion carried</w:t>
      </w:r>
    </w:p>
    <w:p w14:paraId="2E3555DA" w14:textId="77777777" w:rsidR="00CD5929" w:rsidRDefault="00CD5929" w:rsidP="00CD5929"/>
    <w:p w14:paraId="1A3EDD6A" w14:textId="02FC17C6" w:rsidR="00CD5929" w:rsidRDefault="00C232EC" w:rsidP="00CD5929">
      <w:pPr>
        <w:numPr>
          <w:ilvl w:val="0"/>
          <w:numId w:val="1"/>
        </w:numPr>
      </w:pPr>
      <w:r>
        <w:t>Mission Moment</w:t>
      </w:r>
      <w:r w:rsidR="00CE1F0D">
        <w:t xml:space="preserve"> – Mark </w:t>
      </w:r>
      <w:proofErr w:type="spellStart"/>
      <w:r w:rsidR="00CE1F0D">
        <w:t>Richer</w:t>
      </w:r>
      <w:r w:rsidR="00A1042B">
        <w:t>t</w:t>
      </w:r>
      <w:proofErr w:type="spellEnd"/>
      <w:r w:rsidR="001038FE">
        <w:t xml:space="preserve"> -would like to have this on every agenda</w:t>
      </w:r>
    </w:p>
    <w:p w14:paraId="5698C098" w14:textId="77777777" w:rsidR="00C27B0A" w:rsidRDefault="00C27B0A" w:rsidP="00C27B0A">
      <w:pPr>
        <w:ind w:left="1080"/>
      </w:pPr>
    </w:p>
    <w:p w14:paraId="5F786AF6" w14:textId="4B5FF0A8" w:rsidR="00CF708E" w:rsidRDefault="00CD5929" w:rsidP="00CF708E">
      <w:pPr>
        <w:numPr>
          <w:ilvl w:val="0"/>
          <w:numId w:val="1"/>
        </w:numPr>
      </w:pPr>
      <w:r>
        <w:t>Public Recognition and Comment(s)</w:t>
      </w:r>
      <w:r w:rsidR="001038FE">
        <w:t xml:space="preserve"> – no public comment</w:t>
      </w:r>
    </w:p>
    <w:p w14:paraId="72651C1B" w14:textId="77777777" w:rsidR="00CF708E" w:rsidRDefault="00CF708E" w:rsidP="00CF708E"/>
    <w:p w14:paraId="52574FB5" w14:textId="5EE016F7" w:rsidR="00CD5929" w:rsidRDefault="00CD5929" w:rsidP="00CD5929">
      <w:pPr>
        <w:numPr>
          <w:ilvl w:val="0"/>
          <w:numId w:val="3"/>
        </w:numPr>
      </w:pPr>
      <w:r>
        <w:t xml:space="preserve"> Public – Introductions and Comments</w:t>
      </w:r>
    </w:p>
    <w:p w14:paraId="55DDE203" w14:textId="77777777" w:rsidR="00CF708E" w:rsidRDefault="00CF708E" w:rsidP="00CF708E">
      <w:pPr>
        <w:ind w:left="1440"/>
      </w:pPr>
    </w:p>
    <w:p w14:paraId="30FDB939" w14:textId="4730B30A" w:rsidR="00CD5929" w:rsidRDefault="00CD5929" w:rsidP="00CD5929">
      <w:pPr>
        <w:numPr>
          <w:ilvl w:val="0"/>
          <w:numId w:val="1"/>
        </w:numPr>
      </w:pPr>
      <w:r>
        <w:t>Reports</w:t>
      </w:r>
    </w:p>
    <w:p w14:paraId="32515C5A" w14:textId="77777777" w:rsidR="00CF708E" w:rsidRDefault="00CF708E" w:rsidP="00CF708E">
      <w:pPr>
        <w:ind w:left="1080"/>
      </w:pPr>
    </w:p>
    <w:p w14:paraId="433789CD" w14:textId="71BA131A" w:rsidR="00DC05D3" w:rsidRDefault="00DC05D3" w:rsidP="00DC05D3">
      <w:pPr>
        <w:numPr>
          <w:ilvl w:val="0"/>
          <w:numId w:val="4"/>
        </w:numPr>
      </w:pPr>
      <w:r>
        <w:t>Financial</w:t>
      </w:r>
      <w:r w:rsidR="00364FEE">
        <w:t xml:space="preserve"> Reports</w:t>
      </w:r>
      <w:r>
        <w:t xml:space="preserve"> – Sarah Pina</w:t>
      </w:r>
    </w:p>
    <w:p w14:paraId="0A7BB739" w14:textId="77777777" w:rsidR="00CF708E" w:rsidRDefault="00CF708E" w:rsidP="00CF708E">
      <w:pPr>
        <w:ind w:left="1440"/>
      </w:pPr>
    </w:p>
    <w:p w14:paraId="244F6351" w14:textId="2E412612" w:rsidR="00DC05D3" w:rsidRDefault="00DC05D3" w:rsidP="00DC05D3">
      <w:pPr>
        <w:numPr>
          <w:ilvl w:val="0"/>
          <w:numId w:val="6"/>
        </w:numPr>
      </w:pPr>
      <w:r>
        <w:t>Budget Review</w:t>
      </w:r>
      <w:r w:rsidR="001038FE">
        <w:t xml:space="preserve"> – not talking today. Trying to get everything settled. Transition was a little rocky</w:t>
      </w:r>
      <w:r w:rsidR="00EB60C8">
        <w:t xml:space="preserve">. There are some errors in the budget. </w:t>
      </w:r>
    </w:p>
    <w:p w14:paraId="624DEAF4" w14:textId="755B4F11" w:rsidR="00DC05D3" w:rsidRDefault="00DC05D3" w:rsidP="00DC05D3">
      <w:pPr>
        <w:numPr>
          <w:ilvl w:val="0"/>
          <w:numId w:val="6"/>
        </w:numPr>
      </w:pPr>
      <w:r>
        <w:t>BARS: Budget Adjustment Requests (action)</w:t>
      </w:r>
      <w:r w:rsidR="00EB60C8">
        <w:t>-1</w:t>
      </w:r>
      <w:r w:rsidR="00EB60C8" w:rsidRPr="00EB60C8">
        <w:rPr>
          <w:vertAlign w:val="superscript"/>
        </w:rPr>
        <w:t>st</w:t>
      </w:r>
      <w:r w:rsidR="00EB60C8">
        <w:t xml:space="preserve"> BAR – Mr. Michael Rael motion to approve BAR’s as presented. Dr. Stephanie Owens motion, Ms. Erica </w:t>
      </w:r>
      <w:proofErr w:type="spellStart"/>
      <w:r w:rsidR="00EB60C8">
        <w:t>Lannon</w:t>
      </w:r>
      <w:proofErr w:type="spellEnd"/>
      <w:r w:rsidR="00EB60C8">
        <w:t xml:space="preserve"> second.</w:t>
      </w:r>
      <w:r w:rsidR="008D1D23">
        <w:t xml:space="preserve"> Roll call vote</w:t>
      </w:r>
      <w:r w:rsidR="00EB60C8">
        <w:t xml:space="preserve"> 2 abstain. Motion carried</w:t>
      </w:r>
    </w:p>
    <w:p w14:paraId="0BF39936" w14:textId="4613FB5F" w:rsidR="008D1D23" w:rsidRDefault="00DC05D3" w:rsidP="008D1D23">
      <w:pPr>
        <w:numPr>
          <w:ilvl w:val="0"/>
          <w:numId w:val="6"/>
        </w:numPr>
      </w:pPr>
      <w:r>
        <w:t>Board of Finance application (action)</w:t>
      </w:r>
      <w:r w:rsidR="00EB60C8">
        <w:t xml:space="preserve"> </w:t>
      </w:r>
      <w:r w:rsidR="008D1D23">
        <w:t>–</w:t>
      </w:r>
      <w:r w:rsidR="00EB60C8">
        <w:t xml:space="preserve"> </w:t>
      </w:r>
      <w:r w:rsidR="008D1D23">
        <w:t xml:space="preserve">Working on. Will send Sarah’s info to the school and will send it to the Charter School division. Ms. Erica </w:t>
      </w:r>
      <w:proofErr w:type="spellStart"/>
      <w:r w:rsidR="008D1D23">
        <w:t>Lannon</w:t>
      </w:r>
      <w:proofErr w:type="spellEnd"/>
      <w:r w:rsidR="008D1D23">
        <w:t xml:space="preserve"> motion to sign last remaining form to send to PED, Dr. Stephanie Owens second, Roll call vote Yes. Motion carried with 2 abstentions</w:t>
      </w:r>
      <w:r w:rsidR="008D1D23">
        <w:tab/>
      </w:r>
    </w:p>
    <w:p w14:paraId="3FD8B830" w14:textId="64AA8CB6" w:rsidR="00DC05D3" w:rsidRDefault="00364FEE" w:rsidP="00DC05D3">
      <w:pPr>
        <w:numPr>
          <w:ilvl w:val="0"/>
          <w:numId w:val="6"/>
        </w:numPr>
      </w:pPr>
      <w:r>
        <w:t>Audit Plans</w:t>
      </w:r>
      <w:r w:rsidR="008D1D23">
        <w:t xml:space="preserve"> – September 3, 2018. Will request extension. </w:t>
      </w:r>
    </w:p>
    <w:p w14:paraId="38639AAB" w14:textId="164CFD80" w:rsidR="00364FEE" w:rsidRDefault="00364FEE" w:rsidP="00DC05D3">
      <w:pPr>
        <w:numPr>
          <w:ilvl w:val="0"/>
          <w:numId w:val="6"/>
        </w:numPr>
      </w:pPr>
      <w:r>
        <w:lastRenderedPageBreak/>
        <w:t>Finance/Budget Committee update</w:t>
      </w:r>
      <w:r w:rsidR="008D1D23">
        <w:t xml:space="preserve"> – too much clean up and need to look up structure that was created a couple of years ago.</w:t>
      </w:r>
    </w:p>
    <w:p w14:paraId="5731161C" w14:textId="77777777" w:rsidR="00364FEE" w:rsidRDefault="00364FEE" w:rsidP="00364FEE">
      <w:pPr>
        <w:ind w:left="1800"/>
      </w:pPr>
    </w:p>
    <w:p w14:paraId="110FDE18" w14:textId="21140703" w:rsidR="00364FEE" w:rsidRDefault="00364FEE" w:rsidP="00CD5929">
      <w:pPr>
        <w:numPr>
          <w:ilvl w:val="0"/>
          <w:numId w:val="4"/>
        </w:numPr>
      </w:pPr>
      <w:r>
        <w:t xml:space="preserve">Director’s Report – Mark </w:t>
      </w:r>
      <w:proofErr w:type="spellStart"/>
      <w:r>
        <w:t>Richert</w:t>
      </w:r>
      <w:proofErr w:type="spellEnd"/>
      <w:r w:rsidR="008D1D23">
        <w:t>- see attached</w:t>
      </w:r>
    </w:p>
    <w:p w14:paraId="6BD1FBE9" w14:textId="77777777" w:rsidR="00CF708E" w:rsidRDefault="00CF708E" w:rsidP="00CF708E">
      <w:pPr>
        <w:ind w:left="1440"/>
      </w:pPr>
    </w:p>
    <w:p w14:paraId="31BDFB86" w14:textId="580B3885" w:rsidR="00CD5929" w:rsidRDefault="00CD5929" w:rsidP="00364FEE">
      <w:pPr>
        <w:numPr>
          <w:ilvl w:val="0"/>
          <w:numId w:val="5"/>
        </w:numPr>
      </w:pPr>
      <w:r>
        <w:t xml:space="preserve">Academics </w:t>
      </w:r>
    </w:p>
    <w:p w14:paraId="02631D17" w14:textId="63F99ED5" w:rsidR="00CD5929" w:rsidRDefault="00CD5929" w:rsidP="00364FEE">
      <w:pPr>
        <w:numPr>
          <w:ilvl w:val="0"/>
          <w:numId w:val="7"/>
        </w:numPr>
      </w:pPr>
      <w:r>
        <w:t>PARCC OnDemand</w:t>
      </w:r>
      <w:r w:rsidR="00DC05D3">
        <w:t xml:space="preserve"> Data</w:t>
      </w:r>
    </w:p>
    <w:p w14:paraId="38CF3315" w14:textId="2DBF50DE" w:rsidR="00DC05D3" w:rsidRDefault="00DC05D3" w:rsidP="00364FEE">
      <w:pPr>
        <w:numPr>
          <w:ilvl w:val="0"/>
          <w:numId w:val="7"/>
        </w:numPr>
      </w:pPr>
      <w:r>
        <w:t>MAP District Summary</w:t>
      </w:r>
    </w:p>
    <w:p w14:paraId="78AE93EC" w14:textId="77777777" w:rsidR="00364FEE" w:rsidRDefault="00DC05D3" w:rsidP="00364FEE">
      <w:pPr>
        <w:numPr>
          <w:ilvl w:val="0"/>
          <w:numId w:val="7"/>
        </w:numPr>
      </w:pPr>
      <w:r>
        <w:t xml:space="preserve">System of Cyclical Analysis, Planning, Action, Assessment, and </w:t>
      </w:r>
    </w:p>
    <w:p w14:paraId="1F8E12B1" w14:textId="478C5E2C" w:rsidR="00DC05D3" w:rsidRDefault="00DC05D3" w:rsidP="00364FEE">
      <w:pPr>
        <w:ind w:left="2160"/>
      </w:pPr>
      <w:r>
        <w:t>Revie</w:t>
      </w:r>
      <w:r w:rsidR="00364FEE">
        <w:t>w on current calendar is in development</w:t>
      </w:r>
    </w:p>
    <w:p w14:paraId="6F05A4B5" w14:textId="474DA6EA" w:rsidR="00277FCF" w:rsidRDefault="00277FCF" w:rsidP="00277FCF">
      <w:pPr>
        <w:numPr>
          <w:ilvl w:val="0"/>
          <w:numId w:val="7"/>
        </w:numPr>
      </w:pPr>
      <w:r>
        <w:t xml:space="preserve">Title IV application in support of music, restorative justice and social emotional learning </w:t>
      </w:r>
    </w:p>
    <w:p w14:paraId="09093242" w14:textId="3C347697" w:rsidR="00277FCF" w:rsidRDefault="00277FCF" w:rsidP="00277FCF">
      <w:pPr>
        <w:numPr>
          <w:ilvl w:val="0"/>
          <w:numId w:val="7"/>
        </w:numPr>
      </w:pPr>
      <w:r>
        <w:t>Teacher Professional Development calendar in progress</w:t>
      </w:r>
    </w:p>
    <w:p w14:paraId="2314A8A1" w14:textId="77777777" w:rsidR="00CF708E" w:rsidRDefault="00CF708E" w:rsidP="00CF708E"/>
    <w:p w14:paraId="5C45633B" w14:textId="77777777" w:rsidR="00277FCF" w:rsidRDefault="00277FCF" w:rsidP="00277FCF">
      <w:pPr>
        <w:ind w:left="2160"/>
      </w:pPr>
    </w:p>
    <w:p w14:paraId="7EEEA2D0" w14:textId="7B4FF4DC" w:rsidR="00364FEE" w:rsidRDefault="00364FEE" w:rsidP="00364FEE">
      <w:pPr>
        <w:numPr>
          <w:ilvl w:val="0"/>
          <w:numId w:val="5"/>
        </w:numPr>
      </w:pPr>
      <w:r>
        <w:t>Operations</w:t>
      </w:r>
    </w:p>
    <w:p w14:paraId="45719EBF" w14:textId="77777777" w:rsidR="00CF708E" w:rsidRDefault="00CF708E" w:rsidP="00CF708E">
      <w:pPr>
        <w:ind w:left="1800"/>
      </w:pPr>
    </w:p>
    <w:p w14:paraId="7DCC99FD" w14:textId="7628308D" w:rsidR="00364FEE" w:rsidRDefault="00364FEE" w:rsidP="00364FEE">
      <w:pPr>
        <w:numPr>
          <w:ilvl w:val="0"/>
          <w:numId w:val="8"/>
        </w:numPr>
      </w:pPr>
      <w:r>
        <w:t>Review of calendars, salary schedules, contracts for accuracy and alignment</w:t>
      </w:r>
    </w:p>
    <w:p w14:paraId="0B2DA174" w14:textId="1019A3D0" w:rsidR="003E450F" w:rsidRDefault="003E450F" w:rsidP="003E450F">
      <w:pPr>
        <w:numPr>
          <w:ilvl w:val="0"/>
          <w:numId w:val="8"/>
        </w:numPr>
      </w:pPr>
      <w:r>
        <w:t>Contracts signed with Patty Matthews, Technology Solutions</w:t>
      </w:r>
    </w:p>
    <w:p w14:paraId="000C108E" w14:textId="0163847F" w:rsidR="00C232EC" w:rsidRDefault="003E450F" w:rsidP="00091304">
      <w:pPr>
        <w:numPr>
          <w:ilvl w:val="0"/>
          <w:numId w:val="8"/>
        </w:numPr>
      </w:pPr>
      <w:r>
        <w:t>MOUs with North Valley Academy and RWCS for Sarah Pina as Chief Procure</w:t>
      </w:r>
      <w:r w:rsidR="001F4CDB">
        <w:t>m</w:t>
      </w:r>
      <w:r>
        <w:t xml:space="preserve">ent Officer; </w:t>
      </w:r>
      <w:proofErr w:type="spellStart"/>
      <w:r>
        <w:t>Localogy</w:t>
      </w:r>
      <w:proofErr w:type="spellEnd"/>
      <w:r>
        <w:t xml:space="preserve"> for gear sharing, repair, and replacement; TILT for classroom support, trained wilderness trip staffing, wilderness risk management tr</w:t>
      </w:r>
      <w:r w:rsidR="00E51E75">
        <w:t>aining, and bus chaperoning</w:t>
      </w:r>
    </w:p>
    <w:p w14:paraId="50308A30" w14:textId="77777777" w:rsidR="00BC0BE8" w:rsidRDefault="00BC0BE8" w:rsidP="00BC0BE8">
      <w:pPr>
        <w:ind w:left="2160"/>
      </w:pPr>
    </w:p>
    <w:p w14:paraId="1DE311E7" w14:textId="7132463A" w:rsidR="00C232EC" w:rsidRDefault="00C232EC" w:rsidP="00196BF9">
      <w:pPr>
        <w:numPr>
          <w:ilvl w:val="0"/>
          <w:numId w:val="5"/>
        </w:numPr>
      </w:pPr>
      <w:r w:rsidRPr="00C232EC">
        <w:t>Compliance</w:t>
      </w:r>
    </w:p>
    <w:p w14:paraId="30BD0367" w14:textId="77777777" w:rsidR="00BC0BE8" w:rsidRDefault="00BC0BE8" w:rsidP="00BC0BE8">
      <w:pPr>
        <w:ind w:left="1800"/>
      </w:pPr>
    </w:p>
    <w:p w14:paraId="140C3522" w14:textId="1C9B106D" w:rsidR="00C232EC" w:rsidRDefault="00C232EC" w:rsidP="00BC0BE8">
      <w:pPr>
        <w:numPr>
          <w:ilvl w:val="0"/>
          <w:numId w:val="10"/>
        </w:numPr>
      </w:pPr>
      <w:r w:rsidRPr="00C232EC">
        <w:t xml:space="preserve">Submitted signature page to </w:t>
      </w:r>
      <w:r>
        <w:t>financial review due June 1, 2018</w:t>
      </w:r>
    </w:p>
    <w:p w14:paraId="5E918E6E" w14:textId="77777777" w:rsidR="00BC0BE8" w:rsidRDefault="00C232EC" w:rsidP="00BC0BE8">
      <w:pPr>
        <w:numPr>
          <w:ilvl w:val="0"/>
          <w:numId w:val="10"/>
        </w:numPr>
      </w:pPr>
      <w:r>
        <w:t>Submitted the actual MAP reports and data requested by PED</w:t>
      </w:r>
    </w:p>
    <w:p w14:paraId="6C407A81" w14:textId="5C5BD337" w:rsidR="00196BF9" w:rsidRDefault="00C232EC" w:rsidP="00BC0BE8">
      <w:pPr>
        <w:numPr>
          <w:ilvl w:val="0"/>
          <w:numId w:val="10"/>
        </w:numPr>
      </w:pPr>
      <w:r>
        <w:t xml:space="preserve">Completed IDEA-B report due June 18; </w:t>
      </w:r>
      <w:r w:rsidRPr="00BC0BE8">
        <w:rPr>
          <w:u w:val="single"/>
        </w:rPr>
        <w:t>signatures need now</w:t>
      </w:r>
      <w:r w:rsidR="00196BF9">
        <w:t xml:space="preserve"> </w:t>
      </w:r>
    </w:p>
    <w:p w14:paraId="1B2D59A2" w14:textId="2FDD10B2" w:rsidR="00196BF9" w:rsidRDefault="0049196B" w:rsidP="00BC0BE8">
      <w:pPr>
        <w:numPr>
          <w:ilvl w:val="0"/>
          <w:numId w:val="10"/>
        </w:numPr>
      </w:pPr>
      <w:r>
        <w:t>Submitted Promotion Retention data for grades 1 - 3 to PED with</w:t>
      </w:r>
    </w:p>
    <w:p w14:paraId="65D5E61C" w14:textId="4ED643D8" w:rsidR="00196BF9" w:rsidRDefault="0049196B" w:rsidP="00196BF9">
      <w:pPr>
        <w:ind w:left="720" w:firstLine="720"/>
      </w:pPr>
      <w:r>
        <w:t xml:space="preserve"> </w:t>
      </w:r>
      <w:r w:rsidR="00196BF9">
        <w:t xml:space="preserve">            </w:t>
      </w:r>
      <w:r>
        <w:t>parent waiver / retention letters that were due June 1, 2018</w:t>
      </w:r>
    </w:p>
    <w:p w14:paraId="0AE62434" w14:textId="61DEADAA" w:rsidR="00BC0BE8" w:rsidRDefault="00BC0BE8" w:rsidP="00BC0BE8">
      <w:pPr>
        <w:numPr>
          <w:ilvl w:val="0"/>
          <w:numId w:val="10"/>
        </w:numPr>
      </w:pPr>
      <w:r>
        <w:t>Governing Council understanding that council members must complete training requirements before they are eligible to vote.  Completion of CAP sent by Mr. del Rosario.</w:t>
      </w:r>
      <w:r w:rsidR="00C27B0A">
        <w:t xml:space="preserve"> Submit today’s minutes indicating understanding.</w:t>
      </w:r>
      <w:r w:rsidR="001F4CDB">
        <w:t xml:space="preserve"> </w:t>
      </w:r>
    </w:p>
    <w:p w14:paraId="29D33123" w14:textId="3D849F5E" w:rsidR="002B28E8" w:rsidRDefault="002B28E8" w:rsidP="002B28E8">
      <w:pPr>
        <w:ind w:left="2208"/>
      </w:pPr>
    </w:p>
    <w:p w14:paraId="23E2A773" w14:textId="2E128EDE" w:rsidR="002B28E8" w:rsidRDefault="002B28E8" w:rsidP="002B28E8">
      <w:pPr>
        <w:numPr>
          <w:ilvl w:val="0"/>
          <w:numId w:val="5"/>
        </w:numPr>
      </w:pPr>
      <w:r>
        <w:t>Governing Co</w:t>
      </w:r>
      <w:r w:rsidR="001038FE">
        <w:t>u</w:t>
      </w:r>
      <w:r>
        <w:t>ncil Policies Review and Approval</w:t>
      </w:r>
      <w:r w:rsidR="001F3AF9">
        <w:t xml:space="preserve"> – Mr. Michael Rael entertain motion to discuss items A-H at tomorrows Board retreat. Ms. Erica </w:t>
      </w:r>
      <w:proofErr w:type="spellStart"/>
      <w:r w:rsidR="001F3AF9">
        <w:t>Lannon</w:t>
      </w:r>
      <w:proofErr w:type="spellEnd"/>
      <w:r w:rsidR="001F3AF9">
        <w:t xml:space="preserve"> motions, Dr. Stephanie Owens second. Roll call vote motion carried 2 abstentions. </w:t>
      </w:r>
    </w:p>
    <w:p w14:paraId="65D783E8" w14:textId="2EA77D81" w:rsidR="002B28E8" w:rsidRDefault="002B28E8" w:rsidP="002B28E8">
      <w:pPr>
        <w:numPr>
          <w:ilvl w:val="0"/>
          <w:numId w:val="12"/>
        </w:numPr>
      </w:pPr>
      <w:r>
        <w:lastRenderedPageBreak/>
        <w:t>Audit and Finance Committee</w:t>
      </w:r>
      <w:r w:rsidR="001F3AF9">
        <w:t xml:space="preserve"> - </w:t>
      </w:r>
    </w:p>
    <w:p w14:paraId="39A9019F" w14:textId="3877EB17" w:rsidR="002B28E8" w:rsidRDefault="002B28E8" w:rsidP="002B28E8">
      <w:pPr>
        <w:numPr>
          <w:ilvl w:val="0"/>
          <w:numId w:val="12"/>
        </w:numPr>
      </w:pPr>
      <w:r>
        <w:t>Board References</w:t>
      </w:r>
    </w:p>
    <w:p w14:paraId="6B82AB1E" w14:textId="5CAF5E41" w:rsidR="002B28E8" w:rsidRDefault="002B28E8" w:rsidP="002B28E8">
      <w:pPr>
        <w:numPr>
          <w:ilvl w:val="0"/>
          <w:numId w:val="12"/>
        </w:numPr>
      </w:pPr>
      <w:r>
        <w:t>List of Governing Council terms</w:t>
      </w:r>
    </w:p>
    <w:p w14:paraId="4EBFCFE2" w14:textId="297D446C" w:rsidR="002B28E8" w:rsidRDefault="002B28E8" w:rsidP="002B28E8">
      <w:pPr>
        <w:numPr>
          <w:ilvl w:val="0"/>
          <w:numId w:val="12"/>
        </w:numPr>
      </w:pPr>
      <w:r>
        <w:t>Conflict of Interest policy</w:t>
      </w:r>
    </w:p>
    <w:p w14:paraId="45B6BA3A" w14:textId="01837E26" w:rsidR="002B28E8" w:rsidRDefault="002B28E8" w:rsidP="002B28E8">
      <w:pPr>
        <w:numPr>
          <w:ilvl w:val="0"/>
          <w:numId w:val="12"/>
        </w:numPr>
      </w:pPr>
      <w:r>
        <w:t>Governance Management plan</w:t>
      </w:r>
    </w:p>
    <w:p w14:paraId="2C8B370C" w14:textId="1867015D" w:rsidR="002B28E8" w:rsidRDefault="002B28E8" w:rsidP="002B28E8">
      <w:pPr>
        <w:numPr>
          <w:ilvl w:val="0"/>
          <w:numId w:val="12"/>
        </w:numPr>
      </w:pPr>
      <w:r>
        <w:t>Bylaws</w:t>
      </w:r>
    </w:p>
    <w:p w14:paraId="42AC0090" w14:textId="3316FA67" w:rsidR="002B28E8" w:rsidRDefault="002B28E8" w:rsidP="002B28E8">
      <w:pPr>
        <w:numPr>
          <w:ilvl w:val="0"/>
          <w:numId w:val="12"/>
        </w:numPr>
      </w:pPr>
      <w:r>
        <w:t>SHAC committee policy</w:t>
      </w:r>
    </w:p>
    <w:p w14:paraId="13911AD9" w14:textId="76DD7EC0" w:rsidR="002B28E8" w:rsidRDefault="002B28E8" w:rsidP="002B28E8">
      <w:pPr>
        <w:numPr>
          <w:ilvl w:val="0"/>
          <w:numId w:val="12"/>
        </w:numPr>
      </w:pPr>
      <w:r>
        <w:t>Open Meetings Act</w:t>
      </w:r>
    </w:p>
    <w:p w14:paraId="0CF5A4BE" w14:textId="6287B2E0" w:rsidR="00BC0BE8" w:rsidRDefault="00BC0BE8" w:rsidP="00BC0BE8">
      <w:pPr>
        <w:ind w:left="2208"/>
      </w:pPr>
    </w:p>
    <w:p w14:paraId="67EB6C97" w14:textId="2358A78B" w:rsidR="005E6925" w:rsidRDefault="00C27B0A" w:rsidP="00CF708E">
      <w:pPr>
        <w:numPr>
          <w:ilvl w:val="0"/>
          <w:numId w:val="1"/>
        </w:numPr>
      </w:pPr>
      <w:r>
        <w:t xml:space="preserve"> </w:t>
      </w:r>
      <w:r w:rsidR="00016BA6">
        <w:t>Executive Session</w:t>
      </w:r>
      <w:r w:rsidR="001F3AF9">
        <w:t xml:space="preserve"> – Mr. Michael Rael entertain motion to enter executive session. Ms. Erica </w:t>
      </w:r>
      <w:proofErr w:type="spellStart"/>
      <w:r w:rsidR="001F3AF9">
        <w:t>Lannon</w:t>
      </w:r>
      <w:proofErr w:type="spellEnd"/>
      <w:r w:rsidR="001F3AF9">
        <w:t xml:space="preserve"> motion. Dr. Stephanie Owens second. Roll call vote. Motion passed with 2 abstentions. </w:t>
      </w:r>
      <w:r w:rsidR="00D2471C">
        <w:t>No action taken</w:t>
      </w:r>
      <w:r w:rsidR="00D670A4">
        <w:t>.</w:t>
      </w:r>
      <w:bookmarkStart w:id="0" w:name="_GoBack"/>
      <w:bookmarkEnd w:id="0"/>
    </w:p>
    <w:p w14:paraId="6CE7D0AF" w14:textId="77777777" w:rsidR="00C27B0A" w:rsidRDefault="00C27B0A" w:rsidP="00C27B0A">
      <w:pPr>
        <w:ind w:left="1080"/>
      </w:pPr>
    </w:p>
    <w:p w14:paraId="23EECB3E" w14:textId="40D3A6D3" w:rsidR="00C27B0A" w:rsidRDefault="00016BA6" w:rsidP="00091304">
      <w:pPr>
        <w:numPr>
          <w:ilvl w:val="0"/>
          <w:numId w:val="11"/>
        </w:numPr>
      </w:pPr>
      <w:r>
        <w:t>Limited personnel</w:t>
      </w:r>
      <w:r w:rsidR="00C27B0A">
        <w:t xml:space="preserve"> matters, Student Discipline, Director</w:t>
      </w:r>
    </w:p>
    <w:p w14:paraId="6BC0021A" w14:textId="401D9C0D" w:rsidR="00C27B0A" w:rsidRDefault="00C27B0A" w:rsidP="00C27B0A"/>
    <w:p w14:paraId="6FDD5F03" w14:textId="4FC66056" w:rsidR="00614639" w:rsidRDefault="00CF708E" w:rsidP="00CF708E">
      <w:pPr>
        <w:numPr>
          <w:ilvl w:val="0"/>
          <w:numId w:val="1"/>
        </w:numPr>
      </w:pPr>
      <w:r>
        <w:t>Final Comments and Announcements</w:t>
      </w:r>
    </w:p>
    <w:p w14:paraId="086A912C" w14:textId="77777777" w:rsidR="00CF708E" w:rsidRDefault="00CF708E" w:rsidP="00CF708E">
      <w:pPr>
        <w:ind w:left="1080"/>
      </w:pPr>
    </w:p>
    <w:p w14:paraId="4025FC01" w14:textId="36506E7D" w:rsidR="00CF708E" w:rsidRDefault="00CF708E" w:rsidP="00CF708E">
      <w:pPr>
        <w:numPr>
          <w:ilvl w:val="0"/>
          <w:numId w:val="1"/>
        </w:numPr>
      </w:pPr>
      <w:r>
        <w:t>Adjournment</w:t>
      </w:r>
    </w:p>
    <w:p w14:paraId="46AB74FF" w14:textId="77777777" w:rsidR="00CF708E" w:rsidRDefault="00CF708E" w:rsidP="00CF708E">
      <w:pPr>
        <w:ind w:left="1080"/>
      </w:pPr>
    </w:p>
    <w:p w14:paraId="42992371" w14:textId="07F16D50" w:rsidR="00614639" w:rsidRDefault="00614639" w:rsidP="00091304"/>
    <w:p w14:paraId="5AA00EFF" w14:textId="496C2DBE" w:rsidR="00614639" w:rsidRDefault="00614639" w:rsidP="00091304"/>
    <w:p w14:paraId="5742426E" w14:textId="23FB4B75" w:rsidR="00614639" w:rsidRDefault="00614639" w:rsidP="00091304"/>
    <w:p w14:paraId="7A8A84A4" w14:textId="77777777" w:rsidR="00614639" w:rsidRPr="00091304" w:rsidRDefault="00614639" w:rsidP="00091304"/>
    <w:sectPr w:rsidR="00614639" w:rsidRPr="000913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0274F" w14:textId="77777777" w:rsidR="00113359" w:rsidRDefault="00113359">
      <w:r>
        <w:separator/>
      </w:r>
    </w:p>
  </w:endnote>
  <w:endnote w:type="continuationSeparator" w:id="0">
    <w:p w14:paraId="387EDF28" w14:textId="77777777" w:rsidR="00113359" w:rsidRDefault="0011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7EC93" w14:textId="77777777" w:rsidR="00712CD0" w:rsidRDefault="00712C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61E53" w14:textId="2FDCB165" w:rsidR="0080271E" w:rsidRPr="005B05C2" w:rsidRDefault="005B05C2" w:rsidP="00A7063B">
    <w:pPr>
      <w:pStyle w:val="Footer"/>
      <w:jc w:val="center"/>
      <w:rPr>
        <w:rFonts w:ascii="Cambria" w:hAnsi="Cambria"/>
        <w:i/>
        <w:sz w:val="20"/>
      </w:rPr>
    </w:pPr>
    <w:r>
      <w:rPr>
        <w:rFonts w:ascii="Cambria" w:hAnsi="Cambria"/>
        <w:i/>
        <w:sz w:val="20"/>
      </w:rPr>
      <w:t xml:space="preserve">Mark </w:t>
    </w:r>
    <w:proofErr w:type="spellStart"/>
    <w:r>
      <w:rPr>
        <w:rFonts w:ascii="Cambria" w:hAnsi="Cambria"/>
        <w:i/>
        <w:sz w:val="20"/>
      </w:rPr>
      <w:t>Richert</w:t>
    </w:r>
    <w:proofErr w:type="spellEnd"/>
    <w:r>
      <w:rPr>
        <w:rFonts w:ascii="Cambria" w:hAnsi="Cambria"/>
        <w:i/>
        <w:sz w:val="20"/>
      </w:rPr>
      <w:t>, Director</w:t>
    </w:r>
  </w:p>
  <w:p w14:paraId="2ED61AF0" w14:textId="77777777" w:rsidR="00F74728" w:rsidRPr="005B05C2" w:rsidRDefault="00F74728" w:rsidP="00F74728">
    <w:pPr>
      <w:pStyle w:val="Footer"/>
      <w:rPr>
        <w:rFonts w:ascii="Cambria" w:hAnsi="Cambria"/>
        <w:i/>
        <w:sz w:val="20"/>
      </w:rPr>
    </w:pPr>
    <w:r w:rsidRPr="005B05C2">
      <w:rPr>
        <w:rFonts w:ascii="Cambria" w:hAnsi="Cambria"/>
        <w:i/>
        <w:sz w:val="20"/>
      </w:rPr>
      <w:tab/>
    </w:r>
    <w:r w:rsidR="00D45E0E" w:rsidRPr="005B05C2">
      <w:rPr>
        <w:rFonts w:ascii="Cambria" w:hAnsi="Cambria"/>
        <w:i/>
        <w:sz w:val="20"/>
      </w:rPr>
      <w:t>Maria Medina</w:t>
    </w:r>
    <w:r w:rsidR="009A578C" w:rsidRPr="005B05C2">
      <w:rPr>
        <w:rFonts w:ascii="Cambria" w:hAnsi="Cambria"/>
        <w:i/>
        <w:sz w:val="20"/>
      </w:rPr>
      <w:t>, Office Manager</w:t>
    </w:r>
    <w:r w:rsidRPr="005B05C2">
      <w:rPr>
        <w:rFonts w:ascii="Cambria" w:hAnsi="Cambria"/>
        <w:i/>
        <w:sz w:val="20"/>
      </w:rPr>
      <w:tab/>
    </w:r>
  </w:p>
  <w:p w14:paraId="66D43949" w14:textId="77777777" w:rsidR="009A578C" w:rsidRPr="005B05C2" w:rsidRDefault="00F74728" w:rsidP="00F74728">
    <w:pPr>
      <w:pStyle w:val="Footer"/>
      <w:rPr>
        <w:rFonts w:ascii="Cambria" w:hAnsi="Cambria"/>
        <w:i/>
        <w:sz w:val="20"/>
      </w:rPr>
    </w:pPr>
    <w:r w:rsidRPr="005B05C2">
      <w:rPr>
        <w:rFonts w:ascii="Cambria" w:hAnsi="Cambria"/>
        <w:i/>
        <w:sz w:val="20"/>
      </w:rPr>
      <w:tab/>
    </w:r>
    <w:r w:rsidRPr="005B05C2">
      <w:rPr>
        <w:rFonts w:ascii="Cambria" w:hAnsi="Cambria"/>
        <w:i/>
        <w:sz w:val="20"/>
      </w:rPr>
      <w:tab/>
    </w:r>
  </w:p>
  <w:p w14:paraId="76A68606" w14:textId="77777777" w:rsidR="009A578C" w:rsidRPr="00712CD0" w:rsidRDefault="009A578C" w:rsidP="00A7063B">
    <w:pPr>
      <w:pStyle w:val="Footer"/>
      <w:jc w:val="center"/>
      <w:rPr>
        <w:rFonts w:ascii="Cambria" w:hAnsi="Cambria"/>
        <w:sz w:val="20"/>
        <w:lang w:val="es-US"/>
      </w:rPr>
    </w:pPr>
    <w:r w:rsidRPr="00712CD0">
      <w:rPr>
        <w:rFonts w:ascii="Cambria" w:hAnsi="Cambria"/>
        <w:sz w:val="20"/>
        <w:lang w:val="es-US"/>
      </w:rPr>
      <w:t>HC 81 Box 22, Questa, NM 87556</w:t>
    </w:r>
  </w:p>
  <w:p w14:paraId="6D709295" w14:textId="77777777" w:rsidR="009A578C" w:rsidRPr="005B05C2" w:rsidRDefault="009A578C" w:rsidP="00A7063B">
    <w:pPr>
      <w:pStyle w:val="Footer"/>
      <w:jc w:val="center"/>
      <w:rPr>
        <w:rFonts w:ascii="Cambria" w:hAnsi="Cambria"/>
        <w:sz w:val="20"/>
        <w:lang w:val="es-ES"/>
      </w:rPr>
    </w:pPr>
    <w:r w:rsidRPr="005B05C2">
      <w:rPr>
        <w:rFonts w:ascii="Cambria" w:hAnsi="Cambria"/>
        <w:sz w:val="20"/>
        <w:lang w:val="es-ES"/>
      </w:rPr>
      <w:t>575-586-2076/fax 575-586-2087</w:t>
    </w:r>
  </w:p>
  <w:p w14:paraId="12B44875" w14:textId="77777777" w:rsidR="00F74728" w:rsidRPr="005B05C2" w:rsidRDefault="00F74728" w:rsidP="00A7063B">
    <w:pPr>
      <w:pStyle w:val="Footer"/>
      <w:jc w:val="center"/>
      <w:rPr>
        <w:rFonts w:ascii="Cambria" w:hAnsi="Cambria"/>
        <w:sz w:val="20"/>
        <w:lang w:val="es-ES"/>
      </w:rPr>
    </w:pPr>
  </w:p>
  <w:p w14:paraId="294C5A64" w14:textId="77777777" w:rsidR="00F74728" w:rsidRPr="005B05C2" w:rsidRDefault="00F74728" w:rsidP="00A7063B">
    <w:pPr>
      <w:pStyle w:val="Footer"/>
      <w:jc w:val="center"/>
      <w:rPr>
        <w:rFonts w:ascii="Cambria" w:hAnsi="Cambria"/>
        <w:sz w:val="20"/>
        <w:lang w:val="es-ES"/>
      </w:rPr>
    </w:pPr>
    <w:r w:rsidRPr="005B05C2">
      <w:rPr>
        <w:rFonts w:ascii="Cambria" w:hAnsi="Cambria"/>
        <w:i/>
        <w:sz w:val="10"/>
        <w:szCs w:val="10"/>
        <w:lang w:val="es-ES"/>
      </w:rPr>
      <w:tab/>
    </w:r>
    <w:r w:rsidRPr="005B05C2">
      <w:rPr>
        <w:rFonts w:ascii="Cambria" w:hAnsi="Cambria"/>
        <w:i/>
        <w:sz w:val="10"/>
        <w:szCs w:val="10"/>
        <w:lang w:val="es-ES"/>
      </w:rPr>
      <w:tab/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31C41" w14:textId="77777777" w:rsidR="00712CD0" w:rsidRDefault="00712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CCD63" w14:textId="77777777" w:rsidR="00113359" w:rsidRDefault="00113359">
      <w:r>
        <w:separator/>
      </w:r>
    </w:p>
  </w:footnote>
  <w:footnote w:type="continuationSeparator" w:id="0">
    <w:p w14:paraId="0894D5F1" w14:textId="77777777" w:rsidR="00113359" w:rsidRDefault="00113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100FB" w14:textId="77777777" w:rsidR="00E65100" w:rsidRDefault="00113359">
    <w:pPr>
      <w:pStyle w:val="Header"/>
    </w:pPr>
    <w:r>
      <w:rPr>
        <w:noProof/>
      </w:rPr>
      <w:pict w14:anchorId="7F5937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8812" o:spid="_x0000_s2052" type="#_x0000_t75" style="position:absolute;margin-left:0;margin-top:0;width:6in;height:468pt;z-index:-2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8B7C5" w14:textId="77777777" w:rsidR="0080271E" w:rsidRDefault="00113359" w:rsidP="00E65100">
    <w:r>
      <w:rPr>
        <w:noProof/>
      </w:rPr>
      <w:pict w14:anchorId="1CA7CA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8813" o:spid="_x0000_s2053" type="#_x0000_t75" style="position:absolute;margin-left:0;margin-top:0;width:6in;height:468pt;z-index:-1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  <w:r>
      <w:pict w14:anchorId="6BFFB1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2.1pt;margin-top:-17.25pt;width:408.15pt;height:46.6pt;z-index:1" fillcolor="blue" stroked="f">
          <v:shadow on="t" color="silver" offset="3pt"/>
          <v:textpath style="font-family:&quot;Times New Roman&quot;;v-text-kern:t" trim="t" fitpath="t" string="roots &amp; wings"/>
        </v:shape>
      </w:pict>
    </w:r>
  </w:p>
  <w:p w14:paraId="02AEB6BE" w14:textId="77777777" w:rsidR="0080271E" w:rsidRDefault="00113359">
    <w:pPr>
      <w:ind w:right="-720" w:firstLine="90"/>
      <w:rPr>
        <w:sz w:val="22"/>
      </w:rPr>
    </w:pPr>
    <w:r>
      <w:rPr>
        <w:i/>
        <w:noProof/>
        <w:sz w:val="20"/>
      </w:rPr>
      <w:pict w14:anchorId="4B4AB9EC">
        <v:shape id="_x0000_s2054" type="#_x0000_t75" style="position:absolute;left:0;text-align:left;margin-left:390pt;margin-top:6pt;width:109.5pt;height:92.25pt;z-index:3;mso-position-horizontal-relative:margin;mso-position-vertical-relative:margin">
          <v:imagedata r:id="rId1" o:title="final logo"/>
          <w10:wrap type="square" anchorx="margin" anchory="margin"/>
        </v:shape>
      </w:pict>
    </w:r>
    <w:r>
      <w:pict w14:anchorId="0CCB74F8">
        <v:shape id="_x0000_s2050" type="#_x0000_t136" style="position:absolute;left:0;text-align:left;margin-left:77.4pt;margin-top:7.85pt;width:237.6pt;height:20.35pt;z-index:2" adj=",10800" fillcolor="blue" stroked="f">
          <v:shadow on="t" color="silver" offset="3pt"/>
          <v:textpath style="font-family:&quot;Copperplate Gothic Bold&quot;;font-size:10pt;v-text-kern:t" trim="t" fitpath="t" string="c o m m u n i t y   s c h o o l&#10;                                       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F69F2" w14:textId="77777777" w:rsidR="00E65100" w:rsidRDefault="00113359">
    <w:pPr>
      <w:pStyle w:val="Header"/>
    </w:pPr>
    <w:r>
      <w:rPr>
        <w:noProof/>
      </w:rPr>
      <w:pict w14:anchorId="745306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8811" o:spid="_x0000_s2051" type="#_x0000_t75" style="position:absolute;margin-left:0;margin-top:0;width:6in;height:468pt;z-index:-3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66696"/>
    <w:multiLevelType w:val="hybridMultilevel"/>
    <w:tmpl w:val="C38C4BF6"/>
    <w:lvl w:ilvl="0" w:tplc="F280D4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E6672C"/>
    <w:multiLevelType w:val="hybridMultilevel"/>
    <w:tmpl w:val="8C84198C"/>
    <w:lvl w:ilvl="0" w:tplc="3DC4F4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224081"/>
    <w:multiLevelType w:val="hybridMultilevel"/>
    <w:tmpl w:val="DBF008FA"/>
    <w:lvl w:ilvl="0" w:tplc="E8E687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41B5319"/>
    <w:multiLevelType w:val="hybridMultilevel"/>
    <w:tmpl w:val="3CBAF800"/>
    <w:lvl w:ilvl="0" w:tplc="76C61AD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B58781C"/>
    <w:multiLevelType w:val="hybridMultilevel"/>
    <w:tmpl w:val="70887646"/>
    <w:lvl w:ilvl="0" w:tplc="92A8A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864F9"/>
    <w:multiLevelType w:val="hybridMultilevel"/>
    <w:tmpl w:val="07A24F34"/>
    <w:lvl w:ilvl="0" w:tplc="F5E26F98">
      <w:start w:val="1"/>
      <w:numFmt w:val="lowerLetter"/>
      <w:lvlText w:val="%1."/>
      <w:lvlJc w:val="left"/>
      <w:pPr>
        <w:ind w:left="2208" w:hanging="408"/>
      </w:pPr>
      <w:rPr>
        <w:rFonts w:ascii="Times" w:eastAsia="Times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DF10210"/>
    <w:multiLevelType w:val="hybridMultilevel"/>
    <w:tmpl w:val="7C0EAF54"/>
    <w:lvl w:ilvl="0" w:tplc="9FAE3DA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5686CE4"/>
    <w:multiLevelType w:val="hybridMultilevel"/>
    <w:tmpl w:val="0B6CA5B4"/>
    <w:lvl w:ilvl="0" w:tplc="E77638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623018F"/>
    <w:multiLevelType w:val="hybridMultilevel"/>
    <w:tmpl w:val="C77C7568"/>
    <w:lvl w:ilvl="0" w:tplc="1996EC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6E6CE3"/>
    <w:multiLevelType w:val="hybridMultilevel"/>
    <w:tmpl w:val="EC02C13E"/>
    <w:lvl w:ilvl="0" w:tplc="CA080A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70F53DA"/>
    <w:multiLevelType w:val="hybridMultilevel"/>
    <w:tmpl w:val="C0D8D2FA"/>
    <w:lvl w:ilvl="0" w:tplc="4C98BD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A4E4BD4"/>
    <w:multiLevelType w:val="hybridMultilevel"/>
    <w:tmpl w:val="97F635D8"/>
    <w:lvl w:ilvl="0" w:tplc="74F091B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0"/>
  </w:num>
  <w:num w:numId="5">
    <w:abstractNumId w:val="7"/>
  </w:num>
  <w:num w:numId="6">
    <w:abstractNumId w:val="2"/>
  </w:num>
  <w:num w:numId="7">
    <w:abstractNumId w:val="11"/>
  </w:num>
  <w:num w:numId="8">
    <w:abstractNumId w:val="6"/>
  </w:num>
  <w:num w:numId="9">
    <w:abstractNumId w:val="8"/>
  </w:num>
  <w:num w:numId="10">
    <w:abstractNumId w:val="5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73C6"/>
    <w:rsid w:val="00016BA6"/>
    <w:rsid w:val="00037355"/>
    <w:rsid w:val="00091304"/>
    <w:rsid w:val="001038FE"/>
    <w:rsid w:val="00113359"/>
    <w:rsid w:val="00196BF9"/>
    <w:rsid w:val="001D29E5"/>
    <w:rsid w:val="001D5076"/>
    <w:rsid w:val="001F3AF9"/>
    <w:rsid w:val="001F4CDB"/>
    <w:rsid w:val="00277FCF"/>
    <w:rsid w:val="002B28E8"/>
    <w:rsid w:val="002D0F37"/>
    <w:rsid w:val="002F53E5"/>
    <w:rsid w:val="00364FEE"/>
    <w:rsid w:val="003A348D"/>
    <w:rsid w:val="003E450F"/>
    <w:rsid w:val="00463B16"/>
    <w:rsid w:val="0049196B"/>
    <w:rsid w:val="004E2C66"/>
    <w:rsid w:val="005B05C2"/>
    <w:rsid w:val="005B3C2A"/>
    <w:rsid w:val="005E6925"/>
    <w:rsid w:val="005F4083"/>
    <w:rsid w:val="00614639"/>
    <w:rsid w:val="00652269"/>
    <w:rsid w:val="00665433"/>
    <w:rsid w:val="0067608B"/>
    <w:rsid w:val="006B5802"/>
    <w:rsid w:val="006B6B4A"/>
    <w:rsid w:val="006E0C6E"/>
    <w:rsid w:val="006F5D28"/>
    <w:rsid w:val="00712CD0"/>
    <w:rsid w:val="0080271E"/>
    <w:rsid w:val="00820163"/>
    <w:rsid w:val="008B6A24"/>
    <w:rsid w:val="008D1D23"/>
    <w:rsid w:val="008D62AC"/>
    <w:rsid w:val="0094028B"/>
    <w:rsid w:val="009A578C"/>
    <w:rsid w:val="009B01E9"/>
    <w:rsid w:val="009D627A"/>
    <w:rsid w:val="00A06D28"/>
    <w:rsid w:val="00A1042B"/>
    <w:rsid w:val="00A7063B"/>
    <w:rsid w:val="00BC0BE8"/>
    <w:rsid w:val="00C232EC"/>
    <w:rsid w:val="00C27B0A"/>
    <w:rsid w:val="00CD5929"/>
    <w:rsid w:val="00CE1F0D"/>
    <w:rsid w:val="00CF708E"/>
    <w:rsid w:val="00D02FC2"/>
    <w:rsid w:val="00D2471C"/>
    <w:rsid w:val="00D45E0E"/>
    <w:rsid w:val="00D670A4"/>
    <w:rsid w:val="00DA7644"/>
    <w:rsid w:val="00DC05D3"/>
    <w:rsid w:val="00E51E75"/>
    <w:rsid w:val="00E65100"/>
    <w:rsid w:val="00EB269F"/>
    <w:rsid w:val="00EB60C8"/>
    <w:rsid w:val="00EC5615"/>
    <w:rsid w:val="00F07BCC"/>
    <w:rsid w:val="00F137F7"/>
    <w:rsid w:val="00F673C6"/>
    <w:rsid w:val="00F7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oNotEmbedSmartTags/>
  <w:decimalSymbol w:val="."/>
  <w:listSeparator w:val=","/>
  <w14:docId w14:val="55854941"/>
  <w15:docId w15:val="{0CA3FBDA-5B26-45DA-A004-0BCA08D4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autoSpaceDE w:val="0"/>
      <w:autoSpaceDN w:val="0"/>
      <w:ind w:firstLine="720"/>
    </w:pPr>
    <w:rPr>
      <w:rFonts w:ascii="Times New Roman" w:eastAsia="Times New Roman" w:hAnsi="Times New Roman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autoSpaceDE w:val="0"/>
      <w:autoSpaceDN w:val="0"/>
    </w:pPr>
    <w:rPr>
      <w:rFonts w:ascii="Tahoma" w:eastAsia="Times New Roman" w:hAnsi="Tahoma"/>
      <w:sz w:val="28"/>
    </w:rPr>
  </w:style>
  <w:style w:type="paragraph" w:styleId="BodyText">
    <w:name w:val="Body Text"/>
    <w:basedOn w:val="Normal"/>
    <w:rPr>
      <w:rFonts w:ascii="Arial" w:hAnsi="Arial"/>
      <w:sz w:val="28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i/>
      <w:sz w:val="28"/>
    </w:rPr>
  </w:style>
  <w:style w:type="paragraph" w:styleId="Title">
    <w:name w:val="Title"/>
    <w:basedOn w:val="Normal"/>
    <w:next w:val="Normal"/>
    <w:qFormat/>
    <w:rsid w:val="002364B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6B6B4A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3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130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708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ATTENTION:  THIS IS A LEGAL DOCUMENT</vt:lpstr>
    </vt:vector>
  </TitlesOfParts>
  <Company>Roots &amp; Wings Comunity School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ATTENTION:  THIS IS A LEGAL DOCUMENT</dc:title>
  <dc:subject/>
  <dc:creator>Todd wynward</dc:creator>
  <cp:keywords/>
  <cp:lastModifiedBy>Admin</cp:lastModifiedBy>
  <cp:revision>3</cp:revision>
  <cp:lastPrinted>2016-09-26T20:45:00Z</cp:lastPrinted>
  <dcterms:created xsi:type="dcterms:W3CDTF">2018-07-19T01:17:00Z</dcterms:created>
  <dcterms:modified xsi:type="dcterms:W3CDTF">2018-08-15T17:41:00Z</dcterms:modified>
</cp:coreProperties>
</file>